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C2" w:rsidRDefault="00404BE6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  <w:lang w:val="uk-UA"/>
        </w:rPr>
        <w:t>Сім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 xml:space="preserve">надцята </w:t>
      </w:r>
      <w:r w:rsidR="000726C2">
        <w:rPr>
          <w:rFonts w:ascii="Times New Roman" w:hAnsi="Times New Roman"/>
          <w:b/>
          <w:sz w:val="27"/>
          <w:szCs w:val="27"/>
          <w:lang w:val="uk-UA"/>
        </w:rPr>
        <w:t xml:space="preserve"> сесія восьмого скликання</w:t>
      </w:r>
    </w:p>
    <w:p w:rsidR="000726C2" w:rsidRDefault="000726C2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0726C2" w:rsidRPr="0031582D" w:rsidRDefault="000726C2" w:rsidP="000726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 «</w:t>
      </w:r>
      <w:r w:rsidR="00A42798" w:rsidRPr="00A42798">
        <w:rPr>
          <w:rFonts w:ascii="Times New Roman" w:hAnsi="Times New Roman"/>
          <w:i/>
          <w:sz w:val="28"/>
          <w:szCs w:val="28"/>
          <w:lang w:val="uk-UA"/>
        </w:rPr>
        <w:t xml:space="preserve">Про  звіт про 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роботу Корюківської районної державної адміністрації за підсумками 2024 року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1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- 1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7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726C2" w:rsidRDefault="000726C2" w:rsidP="000726C2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«ЗА» -  </w:t>
      </w:r>
      <w:r w:rsidR="00F37FDC">
        <w:rPr>
          <w:rFonts w:ascii="Times New Roman" w:hAnsi="Times New Roman"/>
          <w:b/>
          <w:i/>
          <w:sz w:val="27"/>
          <w:szCs w:val="27"/>
          <w:lang w:val="uk-UA"/>
        </w:rPr>
        <w:t>23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6A1F8D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депутати;  «Проти» - </w:t>
      </w:r>
      <w:r w:rsidR="00F37FDC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  депутатів; «Утримались» - </w:t>
      </w:r>
      <w:r w:rsidR="00F37FDC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  деп</w:t>
      </w:r>
      <w:r w:rsidR="00A42798">
        <w:rPr>
          <w:rFonts w:ascii="Times New Roman" w:hAnsi="Times New Roman"/>
          <w:b/>
          <w:i/>
          <w:sz w:val="27"/>
          <w:szCs w:val="27"/>
          <w:lang w:val="uk-UA"/>
        </w:rPr>
        <w:t>утатів;     «Не приймали  участь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»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-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F37FDC">
        <w:rPr>
          <w:rFonts w:ascii="Times New Roman" w:hAnsi="Times New Roman"/>
          <w:b/>
          <w:i/>
          <w:sz w:val="27"/>
          <w:szCs w:val="27"/>
          <w:lang w:val="uk-UA"/>
        </w:rPr>
        <w:t>1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>депутатів.</w:t>
      </w:r>
    </w:p>
    <w:p w:rsidR="000726C2" w:rsidRDefault="000726C2" w:rsidP="000726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F37FDC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551"/>
      </w:tblGrid>
      <w:tr w:rsidR="000726C2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6C2" w:rsidRDefault="000726C2" w:rsidP="000726C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не приймав участь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</w:tr>
      <w:tr w:rsidR="005E20C6" w:rsidTr="00F37FD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F37FDC" w:rsidRDefault="00F37FDC" w:rsidP="000726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FDC">
              <w:rPr>
                <w:rFonts w:ascii="Times New Roman" w:hAnsi="Times New Roman"/>
                <w:sz w:val="28"/>
                <w:szCs w:val="28"/>
                <w:lang w:val="uk-UA"/>
              </w:rPr>
              <w:t>відсутня</w:t>
            </w:r>
          </w:p>
        </w:tc>
      </w:tr>
    </w:tbl>
    <w:p w:rsidR="000726C2" w:rsidRDefault="000726C2" w:rsidP="000726C2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Лічильна група: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F37FDC">
        <w:rPr>
          <w:rFonts w:ascii="Times New Roman" w:hAnsi="Times New Roman"/>
          <w:b/>
          <w:sz w:val="27"/>
          <w:szCs w:val="27"/>
          <w:lang w:val="uk-UA"/>
        </w:rPr>
        <w:t>Алєксєєв В.Є., Кузьменко С.Г., Чернуха І.О.</w:t>
      </w:r>
    </w:p>
    <w:p w:rsidR="00783D48" w:rsidRDefault="00783D48" w:rsidP="00783D48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783D48" w:rsidRDefault="00404BE6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Сім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>надцята с</w:t>
      </w:r>
      <w:r w:rsidR="00783D48">
        <w:rPr>
          <w:rFonts w:ascii="Times New Roman" w:hAnsi="Times New Roman"/>
          <w:b/>
          <w:sz w:val="27"/>
          <w:szCs w:val="27"/>
          <w:lang w:val="uk-UA"/>
        </w:rPr>
        <w:t>есія восьмого скликання</w:t>
      </w:r>
    </w:p>
    <w:p w:rsidR="00783D48" w:rsidRDefault="00783D48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783D48" w:rsidRDefault="00783D48" w:rsidP="00783D48">
      <w:pPr>
        <w:jc w:val="both"/>
        <w:rPr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 xml:space="preserve">: </w:t>
      </w:r>
      <w:r w:rsidR="0031582D">
        <w:rPr>
          <w:rFonts w:ascii="Times New Roman" w:hAnsi="Times New Roman"/>
          <w:i/>
          <w:lang w:val="uk-UA"/>
        </w:rPr>
        <w:t>«</w:t>
      </w:r>
      <w:r w:rsidR="0031582D" w:rsidRPr="0031582D">
        <w:rPr>
          <w:rFonts w:ascii="Times New Roman" w:hAnsi="Times New Roman"/>
          <w:i/>
          <w:sz w:val="28"/>
          <w:szCs w:val="28"/>
          <w:lang w:val="uk-UA"/>
        </w:rPr>
        <w:t xml:space="preserve">Про  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 xml:space="preserve">звіт про виконання </w:t>
      </w:r>
      <w:r w:rsidR="0046471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районного бюджету за І квартал 2025 року</w:t>
      </w:r>
      <w:r w:rsidR="0031582D">
        <w:rPr>
          <w:rFonts w:ascii="Times New Roman" w:hAnsi="Times New Roman"/>
          <w:i/>
          <w:sz w:val="28"/>
          <w:szCs w:val="28"/>
          <w:lang w:val="uk-UA"/>
        </w:rPr>
        <w:t>»</w:t>
      </w:r>
      <w:r w:rsidR="0031582D"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2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>1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7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783D48" w:rsidRDefault="00AB12EE" w:rsidP="00783D48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«ЗА» -   </w:t>
      </w:r>
      <w:r w:rsidR="00D856A1">
        <w:rPr>
          <w:rFonts w:ascii="Times New Roman" w:hAnsi="Times New Roman"/>
          <w:b/>
          <w:i/>
          <w:sz w:val="27"/>
          <w:szCs w:val="27"/>
          <w:lang w:val="uk-UA"/>
        </w:rPr>
        <w:t>24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депутати;  «Проти» -  </w:t>
      </w:r>
      <w:r w:rsidR="00D856A1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депутатів; «Утримались» -   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D856A1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депу</w:t>
      </w:r>
      <w:r w:rsidR="00A42798">
        <w:rPr>
          <w:rFonts w:ascii="Times New Roman" w:hAnsi="Times New Roman"/>
          <w:b/>
          <w:i/>
          <w:sz w:val="27"/>
          <w:szCs w:val="27"/>
          <w:lang w:val="uk-UA"/>
        </w:rPr>
        <w:t>татів;     «Не приймали  участь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» -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404BE6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D856A1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депутатів.</w:t>
      </w:r>
    </w:p>
    <w:p w:rsidR="00783D48" w:rsidRDefault="00783D48" w:rsidP="00783D4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D856A1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783D48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D48" w:rsidRDefault="00783D48" w:rsidP="00EA48C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404BE6" w:rsidRPr="00D856A1" w:rsidRDefault="00783D48" w:rsidP="00D856A1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B20E46" w:rsidRPr="00B20E46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856A1">
        <w:rPr>
          <w:rFonts w:ascii="Times New Roman" w:hAnsi="Times New Roman"/>
          <w:b/>
          <w:sz w:val="27"/>
          <w:szCs w:val="27"/>
          <w:lang w:val="uk-UA"/>
        </w:rPr>
        <w:t>Алєксєєв В.Є., Кузьменко С.Г., Чернуха І.О.</w:t>
      </w:r>
    </w:p>
    <w:p w:rsidR="00464715" w:rsidRPr="0031582D" w:rsidRDefault="00404BE6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Сімн</w:t>
      </w:r>
      <w:r w:rsidR="00464715">
        <w:rPr>
          <w:rFonts w:ascii="Times New Roman" w:hAnsi="Times New Roman"/>
          <w:b/>
          <w:sz w:val="28"/>
          <w:szCs w:val="28"/>
          <w:lang w:val="uk-UA"/>
        </w:rPr>
        <w:t>адцята</w:t>
      </w:r>
      <w:r w:rsidR="00464715" w:rsidRPr="0031582D">
        <w:rPr>
          <w:rFonts w:ascii="Times New Roman" w:hAnsi="Times New Roman"/>
          <w:b/>
          <w:sz w:val="28"/>
          <w:szCs w:val="28"/>
          <w:lang w:val="uk-UA"/>
        </w:rPr>
        <w:t xml:space="preserve">  сесія восьмого скликання</w:t>
      </w:r>
    </w:p>
    <w:p w:rsidR="00464715" w:rsidRDefault="00464715" w:rsidP="00464715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464715" w:rsidRPr="005450AC" w:rsidRDefault="00464715" w:rsidP="00464715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</w:t>
      </w:r>
      <w:r w:rsidRPr="009C666F">
        <w:rPr>
          <w:lang w:val="uk-UA"/>
        </w:rPr>
        <w:t xml:space="preserve"> </w:t>
      </w:r>
      <w:r>
        <w:rPr>
          <w:lang w:val="uk-UA"/>
        </w:rPr>
        <w:t>«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Про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02D1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затвердження списку присяжних Корюківського районного суду Чернігівської області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3-1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7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464715" w:rsidRPr="005450AC" w:rsidRDefault="00464715" w:rsidP="0046471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23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депутати;  «Проти» -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депутатів; «Утримались» -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депутатів;     «Не приймали  участь » -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970F5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464715" w:rsidRPr="003A7FDE" w:rsidRDefault="00464715" w:rsidP="0046471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CE6199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464715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715" w:rsidRDefault="00464715" w:rsidP="00464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D856A1" w:rsidRDefault="00464715" w:rsidP="00D856A1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856A1">
        <w:rPr>
          <w:rFonts w:ascii="Times New Roman" w:hAnsi="Times New Roman"/>
          <w:b/>
          <w:sz w:val="27"/>
          <w:szCs w:val="27"/>
          <w:lang w:val="uk-UA"/>
        </w:rPr>
        <w:t>Алєксєєв В.Є., Кузьменко С.Г., Чернуха І.О.</w:t>
      </w:r>
    </w:p>
    <w:p w:rsidR="00404BE6" w:rsidRDefault="00404BE6" w:rsidP="00404BE6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0C733F" w:rsidRPr="00404BE6" w:rsidRDefault="00404BE6" w:rsidP="00404BE6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Сім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0C733F" w:rsidRPr="0031582D">
        <w:rPr>
          <w:rFonts w:ascii="Times New Roman" w:hAnsi="Times New Roman"/>
          <w:b/>
          <w:sz w:val="28"/>
          <w:szCs w:val="28"/>
          <w:lang w:val="uk-UA"/>
        </w:rPr>
        <w:t xml:space="preserve"> восьмого скликання</w:t>
      </w:r>
    </w:p>
    <w:p w:rsidR="000C733F" w:rsidRPr="0031582D" w:rsidRDefault="000C733F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33F" w:rsidRPr="00024778" w:rsidRDefault="000C733F" w:rsidP="0002477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0726C2">
        <w:rPr>
          <w:rFonts w:ascii="Times New Roman" w:hAnsi="Times New Roman"/>
          <w:b/>
          <w:i/>
          <w:sz w:val="28"/>
          <w:szCs w:val="28"/>
          <w:lang w:val="uk-UA"/>
        </w:rPr>
        <w:t xml:space="preserve"> «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>внесення змін до рішення Менської районної ради №562 від 09.10.2020 року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»     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4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>1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7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C733F" w:rsidRPr="0031582D" w:rsidRDefault="000C733F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«ЗА» -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24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депутати;  «Проти» -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депутатів; «Утримались» - 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депутатів;     «Не приймали  участь »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-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 xml:space="preserve"> 0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0C733F" w:rsidRPr="00CE6199" w:rsidRDefault="000C733F" w:rsidP="000C733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404B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E6199" w:rsidRPr="00CE6199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C733F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33F" w:rsidRDefault="000C733F" w:rsidP="000C73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Tr="000C733F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Default="00CE619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5E20C6" w:rsidRDefault="00CE619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404BE6" w:rsidRPr="00404BE6" w:rsidRDefault="000C733F" w:rsidP="00D76718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404BE6">
        <w:rPr>
          <w:lang w:val="uk-UA"/>
        </w:rPr>
        <w:t xml:space="preserve"> </w:t>
      </w:r>
      <w:r w:rsidR="00D856A1">
        <w:rPr>
          <w:rFonts w:ascii="Times New Roman" w:hAnsi="Times New Roman"/>
          <w:b/>
          <w:sz w:val="27"/>
          <w:szCs w:val="27"/>
          <w:lang w:val="uk-UA"/>
        </w:rPr>
        <w:t>Алєксєєв В.Є., Кузьменко С.Г., Чернуха І.О.</w:t>
      </w:r>
    </w:p>
    <w:p w:rsidR="00CE6199" w:rsidRDefault="00CE6199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4715" w:rsidRPr="0031582D" w:rsidRDefault="00404BE6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Сім</w:t>
      </w:r>
      <w:r w:rsidR="00464715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464715"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464715" w:rsidRPr="0031582D" w:rsidRDefault="00464715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464715" w:rsidRPr="00402D10" w:rsidRDefault="00464715" w:rsidP="0046471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Питання порядку денного</w:t>
      </w:r>
      <w:r w:rsidRPr="005E20C6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>«Про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хід виконання рішень районної ради»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404BE6">
        <w:rPr>
          <w:rFonts w:ascii="Times New Roman" w:hAnsi="Times New Roman"/>
          <w:i/>
          <w:sz w:val="28"/>
          <w:szCs w:val="28"/>
          <w:lang w:val="uk-UA"/>
        </w:rPr>
        <w:t>№ 5 -17</w:t>
      </w:r>
      <w:r w:rsidRPr="00402D10">
        <w:rPr>
          <w:rFonts w:ascii="Times New Roman" w:hAnsi="Times New Roman"/>
          <w:i/>
          <w:sz w:val="28"/>
          <w:szCs w:val="28"/>
          <w:lang w:val="uk-UA"/>
        </w:rPr>
        <w:t xml:space="preserve"> /VIIІ</w:t>
      </w:r>
    </w:p>
    <w:p w:rsidR="00404BE6" w:rsidRPr="00CE6199" w:rsidRDefault="00464715" w:rsidP="0046471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23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депутати;  «Проти» -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депутатів; «Утримались» - 1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депутатів;     «Не приймали  участь » -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404BE6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CE6199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депутатів.</w:t>
      </w:r>
    </w:p>
    <w:p w:rsidR="00464715" w:rsidRPr="00CE6199" w:rsidRDefault="00464715" w:rsidP="0046471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6199"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CE6199" w:rsidRPr="00CE6199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410"/>
      </w:tblGrid>
      <w:tr w:rsidR="00464715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715" w:rsidRPr="005E20C6" w:rsidRDefault="00464715" w:rsidP="00464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715" w:rsidRPr="005E20C6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15" w:rsidRPr="005E20C6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єксєєв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Амельченко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Бабич Людмила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Баклажко Михайло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Боюн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Бутенко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Петрович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Ващенко Олександр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Волошко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 Василь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Герасименко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Демченко Олександр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Єрмоленко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Кіндер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Валерій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Кравченко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Семенович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Кузьменко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ітлана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Григорівна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утрималась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Лях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Марченко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Мірошниченко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Москальський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Мотчаний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Нужняк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Омельяненко Лариса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Орда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Осєдач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Паршин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Федорович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Пилипець Ольга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Прищепа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Самсон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ітлана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Сита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Скороход Олександр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Суржик  Лариса 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Тимошенко Олег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Чернуха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Чернуха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Чернуха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Щербатенко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CE6199" w:rsidRPr="005E20C6" w:rsidTr="00464715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199" w:rsidRPr="005E20C6" w:rsidRDefault="00CE6199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199" w:rsidRPr="00402D10" w:rsidRDefault="00CE6199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Яковець Галина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99" w:rsidRPr="00CE6199" w:rsidRDefault="00CE6199" w:rsidP="0075068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6199"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404BE6" w:rsidRDefault="00404BE6" w:rsidP="00B20E4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20E46" w:rsidRDefault="00464715" w:rsidP="00B20E46">
      <w:pPr>
        <w:rPr>
          <w:rFonts w:ascii="Times New Roman" w:hAnsi="Times New Roman"/>
          <w:b/>
          <w:sz w:val="27"/>
          <w:szCs w:val="27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Лічильна група:</w:t>
      </w:r>
      <w:r w:rsidRPr="00D856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56A1">
        <w:rPr>
          <w:rFonts w:ascii="Times New Roman" w:hAnsi="Times New Roman"/>
          <w:b/>
          <w:sz w:val="27"/>
          <w:szCs w:val="27"/>
          <w:lang w:val="uk-UA"/>
        </w:rPr>
        <w:t>Алєксєєв В.Є., Кузьменко С.Г., Чернуха І.О.</w:t>
      </w:r>
    </w:p>
    <w:sectPr w:rsidR="00B20E46" w:rsidSect="00C1022D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0A" w:rsidRDefault="00FF3C0A" w:rsidP="00B838EF">
      <w:r>
        <w:separator/>
      </w:r>
    </w:p>
  </w:endnote>
  <w:endnote w:type="continuationSeparator" w:id="0">
    <w:p w:rsidR="00FF3C0A" w:rsidRDefault="00FF3C0A" w:rsidP="00B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0A" w:rsidRDefault="00FF3C0A" w:rsidP="00B838EF">
      <w:r>
        <w:separator/>
      </w:r>
    </w:p>
  </w:footnote>
  <w:footnote w:type="continuationSeparator" w:id="0">
    <w:p w:rsidR="00FF3C0A" w:rsidRDefault="00FF3C0A" w:rsidP="00B8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8"/>
    <w:rsid w:val="00024778"/>
    <w:rsid w:val="00044614"/>
    <w:rsid w:val="00054830"/>
    <w:rsid w:val="00066454"/>
    <w:rsid w:val="000726C2"/>
    <w:rsid w:val="00097881"/>
    <w:rsid w:val="000A01ED"/>
    <w:rsid w:val="000C733F"/>
    <w:rsid w:val="000F0229"/>
    <w:rsid w:val="00150F9B"/>
    <w:rsid w:val="001726F7"/>
    <w:rsid w:val="00196970"/>
    <w:rsid w:val="001C24F6"/>
    <w:rsid w:val="001C7AFE"/>
    <w:rsid w:val="00203842"/>
    <w:rsid w:val="0020466D"/>
    <w:rsid w:val="00212064"/>
    <w:rsid w:val="002311A9"/>
    <w:rsid w:val="002409BB"/>
    <w:rsid w:val="002C3F49"/>
    <w:rsid w:val="002C61A6"/>
    <w:rsid w:val="002E624B"/>
    <w:rsid w:val="0031582D"/>
    <w:rsid w:val="003274B4"/>
    <w:rsid w:val="003625F1"/>
    <w:rsid w:val="003702B9"/>
    <w:rsid w:val="00375639"/>
    <w:rsid w:val="003970F5"/>
    <w:rsid w:val="003A7FDE"/>
    <w:rsid w:val="00402D10"/>
    <w:rsid w:val="00404BE6"/>
    <w:rsid w:val="004237DD"/>
    <w:rsid w:val="00454D97"/>
    <w:rsid w:val="0045638D"/>
    <w:rsid w:val="00464715"/>
    <w:rsid w:val="00474BFF"/>
    <w:rsid w:val="00491CAB"/>
    <w:rsid w:val="004A1A0A"/>
    <w:rsid w:val="004B4464"/>
    <w:rsid w:val="005335D8"/>
    <w:rsid w:val="005371AE"/>
    <w:rsid w:val="005450AC"/>
    <w:rsid w:val="005814DB"/>
    <w:rsid w:val="005E20C6"/>
    <w:rsid w:val="005E2BB1"/>
    <w:rsid w:val="005E5B29"/>
    <w:rsid w:val="005F2CD1"/>
    <w:rsid w:val="005F327F"/>
    <w:rsid w:val="006000B2"/>
    <w:rsid w:val="006204EC"/>
    <w:rsid w:val="00634BEE"/>
    <w:rsid w:val="00635D0D"/>
    <w:rsid w:val="006A1F8D"/>
    <w:rsid w:val="006D4521"/>
    <w:rsid w:val="006E2E2F"/>
    <w:rsid w:val="00700357"/>
    <w:rsid w:val="00731233"/>
    <w:rsid w:val="007344FA"/>
    <w:rsid w:val="0074441A"/>
    <w:rsid w:val="00753BB7"/>
    <w:rsid w:val="00783D48"/>
    <w:rsid w:val="00792656"/>
    <w:rsid w:val="00794E1C"/>
    <w:rsid w:val="007B1807"/>
    <w:rsid w:val="007B4CD8"/>
    <w:rsid w:val="008462B2"/>
    <w:rsid w:val="00863356"/>
    <w:rsid w:val="008649C5"/>
    <w:rsid w:val="0088367A"/>
    <w:rsid w:val="00890060"/>
    <w:rsid w:val="008C58A4"/>
    <w:rsid w:val="008E7699"/>
    <w:rsid w:val="00930037"/>
    <w:rsid w:val="00960F35"/>
    <w:rsid w:val="009970B3"/>
    <w:rsid w:val="009C666F"/>
    <w:rsid w:val="00A42798"/>
    <w:rsid w:val="00A62ED7"/>
    <w:rsid w:val="00A856A5"/>
    <w:rsid w:val="00A86630"/>
    <w:rsid w:val="00A95F51"/>
    <w:rsid w:val="00A97598"/>
    <w:rsid w:val="00AB12EE"/>
    <w:rsid w:val="00AF5CBC"/>
    <w:rsid w:val="00AF65AE"/>
    <w:rsid w:val="00B20E46"/>
    <w:rsid w:val="00B3382E"/>
    <w:rsid w:val="00B6741E"/>
    <w:rsid w:val="00B77355"/>
    <w:rsid w:val="00B773CF"/>
    <w:rsid w:val="00B82646"/>
    <w:rsid w:val="00B838EF"/>
    <w:rsid w:val="00BA6A0D"/>
    <w:rsid w:val="00BB3FE8"/>
    <w:rsid w:val="00BB4E78"/>
    <w:rsid w:val="00BB7659"/>
    <w:rsid w:val="00BD6D9E"/>
    <w:rsid w:val="00BE3A28"/>
    <w:rsid w:val="00BF1C70"/>
    <w:rsid w:val="00C04D5B"/>
    <w:rsid w:val="00C1022D"/>
    <w:rsid w:val="00C16C51"/>
    <w:rsid w:val="00C332EA"/>
    <w:rsid w:val="00C37429"/>
    <w:rsid w:val="00C453D7"/>
    <w:rsid w:val="00C635BD"/>
    <w:rsid w:val="00CC7F7C"/>
    <w:rsid w:val="00CD05FA"/>
    <w:rsid w:val="00CE6199"/>
    <w:rsid w:val="00D67DE1"/>
    <w:rsid w:val="00D76718"/>
    <w:rsid w:val="00D856A1"/>
    <w:rsid w:val="00DC14A7"/>
    <w:rsid w:val="00DE44B5"/>
    <w:rsid w:val="00DE545A"/>
    <w:rsid w:val="00E03953"/>
    <w:rsid w:val="00E3115E"/>
    <w:rsid w:val="00E32DC2"/>
    <w:rsid w:val="00EA48CA"/>
    <w:rsid w:val="00ED2A80"/>
    <w:rsid w:val="00F01E72"/>
    <w:rsid w:val="00F37FDC"/>
    <w:rsid w:val="00F464EF"/>
    <w:rsid w:val="00F571F2"/>
    <w:rsid w:val="00F9408F"/>
    <w:rsid w:val="00FE596D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ABE1-28D8-4F87-8BAC-14784D4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2025-05-05T05:54:00Z</cp:lastPrinted>
  <dcterms:created xsi:type="dcterms:W3CDTF">2025-05-07T08:20:00Z</dcterms:created>
  <dcterms:modified xsi:type="dcterms:W3CDTF">2025-05-07T08:20:00Z</dcterms:modified>
</cp:coreProperties>
</file>